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B0" w:rsidRPr="007A6A33" w:rsidRDefault="00005EB0" w:rsidP="00005EB0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Pr="00675C97">
        <w:rPr>
          <w:rFonts w:ascii="Arial" w:hAnsi="Arial" w:cs="Arial"/>
          <w:b/>
          <w:sz w:val="22"/>
          <w:szCs w:val="22"/>
        </w:rPr>
        <w:t>A.I.271.1.</w:t>
      </w:r>
      <w:r>
        <w:rPr>
          <w:rFonts w:ascii="Arial" w:hAnsi="Arial" w:cs="Arial"/>
          <w:b/>
          <w:sz w:val="22"/>
          <w:szCs w:val="22"/>
        </w:rPr>
        <w:t>4</w:t>
      </w:r>
      <w:r w:rsidRPr="00675C97">
        <w:rPr>
          <w:rFonts w:ascii="Arial" w:hAnsi="Arial" w:cs="Arial"/>
          <w:b/>
          <w:sz w:val="22"/>
          <w:szCs w:val="22"/>
        </w:rPr>
        <w:t>.2021</w:t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005EB0" w:rsidRPr="007A6A33" w:rsidRDefault="00005EB0" w:rsidP="00005EB0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:rsidR="00005EB0" w:rsidRPr="007A6A33" w:rsidRDefault="00005EB0" w:rsidP="00005EB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005EB0" w:rsidRPr="007A6A33" w:rsidRDefault="00005EB0" w:rsidP="00005EB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005EB0" w:rsidRPr="007A6A33" w:rsidRDefault="00005EB0" w:rsidP="00005EB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005EB0" w:rsidRPr="007A6A33" w:rsidRDefault="00005EB0" w:rsidP="00005EB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005EB0" w:rsidRPr="007A6A33" w:rsidRDefault="00005EB0" w:rsidP="00005EB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005EB0" w:rsidRPr="007A6A33" w:rsidRDefault="00005EB0" w:rsidP="00005EB0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005EB0" w:rsidRPr="007A6A33" w:rsidRDefault="00005EB0" w:rsidP="00005EB0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005EB0" w:rsidRPr="007A6A33" w:rsidRDefault="00005EB0" w:rsidP="00005E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005EB0" w:rsidRPr="007A6A33" w:rsidRDefault="00005EB0" w:rsidP="00005E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005EB0" w:rsidRPr="007A6A33" w:rsidRDefault="00005EB0" w:rsidP="00005EB0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005EB0" w:rsidRPr="007A6A33" w:rsidRDefault="00005EB0" w:rsidP="00005EB0">
      <w:pPr>
        <w:spacing w:before="40" w:after="40"/>
        <w:ind w:firstLine="708"/>
        <w:jc w:val="both"/>
        <w:rPr>
          <w:rFonts w:ascii="Arial" w:hAnsi="Arial" w:cs="Arial"/>
          <w:sz w:val="20"/>
          <w:szCs w:val="22"/>
        </w:rPr>
      </w:pPr>
    </w:p>
    <w:p w:rsidR="00005EB0" w:rsidRPr="007A6A33" w:rsidRDefault="00005EB0" w:rsidP="00005EB0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2"/>
        </w:rPr>
        <w:t>publicznego</w:t>
      </w:r>
      <w:proofErr w:type="spellEnd"/>
      <w:r w:rsidRPr="007A6A33">
        <w:rPr>
          <w:rFonts w:ascii="Arial" w:hAnsi="Arial" w:cs="Arial"/>
          <w:sz w:val="20"/>
          <w:szCs w:val="22"/>
        </w:rPr>
        <w:t xml:space="preserve"> pn. </w:t>
      </w:r>
      <w:r w:rsidRPr="007A6A33">
        <w:rPr>
          <w:rFonts w:ascii="Arial" w:hAnsi="Arial" w:cs="Arial"/>
          <w:b/>
          <w:sz w:val="20"/>
          <w:szCs w:val="20"/>
        </w:rPr>
        <w:t>„</w:t>
      </w:r>
      <w:r w:rsidRPr="00CA7DDB">
        <w:rPr>
          <w:rFonts w:ascii="Arial" w:hAnsi="Arial" w:cs="Arial"/>
          <w:b/>
          <w:sz w:val="20"/>
          <w:szCs w:val="20"/>
        </w:rPr>
        <w:t>Świadczenie usługi specjalistycznego sprzątania, utrzymania czystości oraz dezynfekcji</w:t>
      </w:r>
      <w:r w:rsidRPr="007A6A33">
        <w:rPr>
          <w:rFonts w:ascii="Arial" w:hAnsi="Arial" w:cs="Arial"/>
          <w:b/>
          <w:sz w:val="20"/>
          <w:szCs w:val="20"/>
        </w:rPr>
        <w:t xml:space="preserve">”, </w:t>
      </w:r>
      <w:r w:rsidRPr="007A6A33">
        <w:rPr>
          <w:rFonts w:ascii="Arial" w:hAnsi="Arial" w:cs="Arial"/>
          <w:sz w:val="20"/>
          <w:szCs w:val="22"/>
        </w:rPr>
        <w:t>prowadzonego przez</w:t>
      </w:r>
      <w:r>
        <w:rPr>
          <w:rFonts w:ascii="Arial" w:hAnsi="Arial" w:cs="Arial"/>
          <w:sz w:val="20"/>
          <w:szCs w:val="22"/>
        </w:rPr>
        <w:t xml:space="preserve">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005EB0" w:rsidRPr="007A6A33" w:rsidRDefault="00005EB0" w:rsidP="00005EB0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005EB0" w:rsidRPr="007A6A33" w:rsidRDefault="00005EB0" w:rsidP="00005EB0">
      <w:pPr>
        <w:numPr>
          <w:ilvl w:val="0"/>
          <w:numId w:val="2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005EB0" w:rsidRPr="007A6A33" w:rsidRDefault="00005EB0" w:rsidP="00005EB0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005EB0" w:rsidRPr="007A6A33" w:rsidRDefault="00005EB0" w:rsidP="00005EB0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005EB0" w:rsidRPr="007A6A33" w:rsidRDefault="00005EB0" w:rsidP="00005EB0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005EB0" w:rsidRPr="007A6A33" w:rsidRDefault="00005EB0" w:rsidP="00005EB0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005EB0" w:rsidRPr="007A6A33" w:rsidRDefault="00005EB0" w:rsidP="00005EB0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 xml:space="preserve">a) Oświadczam, że nie podlegam wykluczeniu z postępowania na podstawie art. 108 ust. 1 </w:t>
      </w:r>
      <w:proofErr w:type="spellStart"/>
      <w:r w:rsidRPr="007A6A33">
        <w:rPr>
          <w:rFonts w:ascii="Arial" w:hAnsi="Arial" w:cs="Arial"/>
          <w:b/>
          <w:sz w:val="20"/>
          <w:szCs w:val="22"/>
        </w:rPr>
        <w:t>ustawyPzp</w:t>
      </w:r>
      <w:proofErr w:type="spellEnd"/>
      <w:r w:rsidRPr="007A6A33">
        <w:rPr>
          <w:rFonts w:ascii="Arial" w:hAnsi="Arial" w:cs="Arial"/>
          <w:b/>
          <w:sz w:val="20"/>
          <w:szCs w:val="22"/>
        </w:rPr>
        <w:t>.</w:t>
      </w:r>
    </w:p>
    <w:p w:rsidR="00005EB0" w:rsidRPr="007A6A33" w:rsidRDefault="00005EB0" w:rsidP="00005EB0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:rsidR="00005EB0" w:rsidRPr="007A6A33" w:rsidRDefault="00005EB0" w:rsidP="00005EB0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005EB0" w:rsidRPr="007A6A33" w:rsidRDefault="00005EB0" w:rsidP="00005E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Oświadczam, że nie podlegam wykluczeniu w okolicznościach określonych w …… (podać mającą zastosowanie podstawę wykluczenia z art. 108 ust. 1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 xml:space="preserve">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 xml:space="preserve">spełniłem łącznie wszystkie przesłanki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z art. 110 ust 2 ustawy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>.</w:t>
      </w:r>
    </w:p>
    <w:p w:rsidR="00005EB0" w:rsidRPr="007A6A33" w:rsidRDefault="00005EB0" w:rsidP="00005E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005EB0" w:rsidRPr="007A6A33" w:rsidRDefault="00005EB0" w:rsidP="00005E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5EB0" w:rsidRPr="007A6A33" w:rsidRDefault="00005EB0" w:rsidP="00005E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5EB0" w:rsidRPr="007A6A33" w:rsidRDefault="00005EB0" w:rsidP="00005EB0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005EB0" w:rsidRPr="007A6A33" w:rsidRDefault="00005EB0" w:rsidP="00005EB0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005EB0" w:rsidRPr="007A6A33" w:rsidRDefault="00005EB0" w:rsidP="00005EB0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005EB0" w:rsidRPr="007A6A33" w:rsidRDefault="00005EB0" w:rsidP="00005EB0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005EB0" w:rsidRPr="007A6A33" w:rsidRDefault="00005EB0" w:rsidP="00005EB0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005EB0" w:rsidRPr="007A6A33" w:rsidRDefault="00005EB0" w:rsidP="00005EB0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 xml:space="preserve">Nie wypełnienie niniejszego </w:t>
      </w:r>
      <w:proofErr w:type="spellStart"/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pkt</w:t>
      </w:r>
      <w:proofErr w:type="spellEnd"/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 xml:space="preserve"> oznacza, że Wykonawca nie korzysta z zasobów innych podmiotów.</w:t>
      </w:r>
    </w:p>
    <w:p w:rsidR="00005EB0" w:rsidRPr="007A6A33" w:rsidRDefault="00005EB0" w:rsidP="00005EB0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005EB0" w:rsidRPr="007A6A33" w:rsidRDefault="00005EB0" w:rsidP="00005EB0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005EB0" w:rsidRPr="007A6A33" w:rsidRDefault="00005EB0" w:rsidP="00005EB0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005EB0" w:rsidRPr="007A6A33" w:rsidRDefault="00005EB0" w:rsidP="00005EB0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005EB0" w:rsidRPr="007A6A33" w:rsidRDefault="00005EB0" w:rsidP="00005EB0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</w:t>
      </w:r>
      <w:proofErr w:type="spellStart"/>
      <w:r w:rsidRPr="007A6A33">
        <w:rPr>
          <w:rFonts w:ascii="Arial" w:hAnsi="Arial" w:cs="Arial"/>
          <w:sz w:val="20"/>
          <w:szCs w:val="22"/>
        </w:rPr>
        <w:t>enia</w:t>
      </w:r>
      <w:proofErr w:type="spellEnd"/>
      <w:r w:rsidRPr="007A6A33">
        <w:rPr>
          <w:rFonts w:ascii="Arial" w:hAnsi="Arial" w:cs="Arial"/>
          <w:sz w:val="20"/>
          <w:szCs w:val="22"/>
        </w:rPr>
        <w:t xml:space="preserve">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005EB0" w:rsidRPr="007A6A33" w:rsidRDefault="00005EB0" w:rsidP="00005EB0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005EB0" w:rsidRPr="007A6A33" w:rsidRDefault="00005EB0" w:rsidP="00005EB0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005EB0" w:rsidRPr="007A6A33" w:rsidRDefault="00005EB0" w:rsidP="00005EB0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005EB0" w:rsidRPr="007A6A33" w:rsidRDefault="00005EB0" w:rsidP="00005EB0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005EB0" w:rsidRPr="007A6A33" w:rsidRDefault="00005EB0" w:rsidP="00005EB0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005EB0" w:rsidRPr="007A6A33" w:rsidRDefault="00005EB0" w:rsidP="00005EB0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005EB0" w:rsidRPr="007A6A33" w:rsidRDefault="00005EB0" w:rsidP="00005EB0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005EB0" w:rsidRPr="007A6A33" w:rsidRDefault="00005EB0" w:rsidP="00005EB0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005EB0" w:rsidRPr="007A6A33" w:rsidRDefault="00005EB0" w:rsidP="00005EB0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005EB0" w:rsidRPr="007A6A33" w:rsidRDefault="00005EB0" w:rsidP="00005EB0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675C97">
        <w:rPr>
          <w:rFonts w:ascii="Arial" w:hAnsi="Arial" w:cs="Arial"/>
          <w:b/>
          <w:sz w:val="22"/>
          <w:szCs w:val="22"/>
        </w:rPr>
        <w:t>A.I.271.1.</w:t>
      </w:r>
      <w:r>
        <w:rPr>
          <w:rFonts w:ascii="Arial" w:hAnsi="Arial" w:cs="Arial"/>
          <w:b/>
          <w:sz w:val="22"/>
          <w:szCs w:val="22"/>
        </w:rPr>
        <w:t>4</w:t>
      </w:r>
      <w:r w:rsidRPr="00675C97">
        <w:rPr>
          <w:rFonts w:ascii="Arial" w:hAnsi="Arial" w:cs="Arial"/>
          <w:b/>
          <w:sz w:val="22"/>
          <w:szCs w:val="22"/>
        </w:rPr>
        <w:t>.2021</w:t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Specyfikacji (wzór)</w:t>
      </w:r>
    </w:p>
    <w:p w:rsidR="00005EB0" w:rsidRPr="007A6A33" w:rsidRDefault="00005EB0" w:rsidP="00005EB0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005EB0" w:rsidRPr="007A6A33" w:rsidRDefault="00005EB0" w:rsidP="00005EB0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005EB0" w:rsidRPr="007A6A33" w:rsidRDefault="00005EB0" w:rsidP="00005EB0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 xml:space="preserve">wyłącznie w przypadku korzystania przez Wykonawcę z zasobów takiego pomiotu na potrzeby realizacji zamówienia </w:t>
      </w:r>
      <w:proofErr w:type="spellStart"/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publicznego</w:t>
      </w:r>
      <w:proofErr w:type="spellEnd"/>
    </w:p>
    <w:p w:rsidR="00005EB0" w:rsidRPr="007A6A33" w:rsidRDefault="00005EB0" w:rsidP="00005EB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005EB0" w:rsidRPr="007A6A33" w:rsidRDefault="00005EB0" w:rsidP="00005EB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005EB0" w:rsidRPr="007A6A33" w:rsidRDefault="00005EB0" w:rsidP="00005EB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005EB0" w:rsidRPr="007A6A33" w:rsidRDefault="00005EB0" w:rsidP="00005EB0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005EB0" w:rsidRPr="007A6A33" w:rsidRDefault="00005EB0" w:rsidP="00005EB0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005EB0" w:rsidRPr="007A6A33" w:rsidRDefault="00005EB0" w:rsidP="00005EB0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005EB0" w:rsidRPr="007A6A33" w:rsidRDefault="00005EB0" w:rsidP="00005EB0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005EB0" w:rsidRPr="007A6A33" w:rsidRDefault="00005EB0" w:rsidP="00005EB0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005EB0" w:rsidRDefault="00005EB0" w:rsidP="00005EB0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005EB0" w:rsidRPr="007A6A33" w:rsidRDefault="00005EB0" w:rsidP="00005EB0">
      <w:pPr>
        <w:spacing w:line="360" w:lineRule="auto"/>
        <w:rPr>
          <w:rFonts w:ascii="Arial" w:hAnsi="Arial" w:cs="Arial"/>
          <w:sz w:val="20"/>
          <w:szCs w:val="20"/>
        </w:rPr>
      </w:pPr>
    </w:p>
    <w:p w:rsidR="00005EB0" w:rsidRPr="007A6A33" w:rsidRDefault="00005EB0" w:rsidP="00005E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005EB0" w:rsidRPr="007A6A33" w:rsidRDefault="00005EB0" w:rsidP="00005E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005EB0" w:rsidRPr="007A6A33" w:rsidRDefault="00005EB0" w:rsidP="00005EB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 xml:space="preserve">składane na podstawie art. 125 ust. 5 ustawy </w:t>
      </w:r>
      <w:proofErr w:type="spellStart"/>
      <w:r w:rsidRPr="007A6A33">
        <w:rPr>
          <w:rFonts w:ascii="Arial" w:hAnsi="Arial" w:cs="Arial"/>
          <w:b/>
          <w:sz w:val="20"/>
          <w:szCs w:val="22"/>
        </w:rPr>
        <w:t>Pzp</w:t>
      </w:r>
      <w:proofErr w:type="spellEnd"/>
    </w:p>
    <w:p w:rsidR="00005EB0" w:rsidRPr="007A6A33" w:rsidRDefault="00005EB0" w:rsidP="00005EB0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2"/>
        </w:rPr>
        <w:t>publicznego</w:t>
      </w:r>
      <w:proofErr w:type="spellEnd"/>
      <w:r w:rsidRPr="007A6A33">
        <w:rPr>
          <w:rFonts w:ascii="Arial" w:hAnsi="Arial" w:cs="Arial"/>
          <w:sz w:val="20"/>
          <w:szCs w:val="22"/>
        </w:rPr>
        <w:t xml:space="preserve"> pn.</w:t>
      </w:r>
      <w:r w:rsidRPr="007A6A33">
        <w:rPr>
          <w:rFonts w:ascii="Arial" w:hAnsi="Arial" w:cs="Arial"/>
          <w:b/>
          <w:sz w:val="20"/>
          <w:szCs w:val="22"/>
        </w:rPr>
        <w:t xml:space="preserve"> „</w:t>
      </w:r>
      <w:r w:rsidRPr="00CA7DDB">
        <w:rPr>
          <w:rFonts w:ascii="Arial" w:hAnsi="Arial" w:cs="Arial"/>
          <w:b/>
          <w:sz w:val="20"/>
          <w:szCs w:val="20"/>
        </w:rPr>
        <w:t>Świadczenie usługi specjalistycznego sprzątania, utrzymania czystości oraz dezynfekcji</w:t>
      </w:r>
      <w:r w:rsidRPr="007A6A33">
        <w:rPr>
          <w:rFonts w:ascii="Arial" w:hAnsi="Arial" w:cs="Arial"/>
          <w:b/>
          <w:sz w:val="20"/>
          <w:szCs w:val="22"/>
        </w:rPr>
        <w:t>”</w:t>
      </w:r>
      <w:r w:rsidRPr="007A6A33">
        <w:rPr>
          <w:rFonts w:ascii="Arial" w:hAnsi="Arial" w:cs="Arial"/>
          <w:sz w:val="20"/>
          <w:szCs w:val="22"/>
        </w:rPr>
        <w:t xml:space="preserve">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005EB0" w:rsidRPr="007A6A33" w:rsidRDefault="00005EB0" w:rsidP="00005EB0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005EB0" w:rsidRPr="007A6A33" w:rsidRDefault="00005EB0" w:rsidP="00005EB0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005EB0" w:rsidRPr="007A6A33" w:rsidRDefault="00005EB0" w:rsidP="00005EB0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005EB0" w:rsidRPr="007A6A33" w:rsidRDefault="00005EB0" w:rsidP="00005EB0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005EB0" w:rsidRPr="007A6A33" w:rsidRDefault="00005EB0" w:rsidP="00005EB0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005EB0" w:rsidRPr="007A6A33" w:rsidRDefault="00005EB0" w:rsidP="00005EB0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ustawy.</w:t>
      </w:r>
    </w:p>
    <w:p w:rsidR="00005EB0" w:rsidRPr="007A6A33" w:rsidRDefault="00005EB0" w:rsidP="00005EB0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005EB0" w:rsidRPr="007A6A33" w:rsidRDefault="00005EB0" w:rsidP="00005EB0">
      <w:pPr>
        <w:spacing w:before="120" w:after="120"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lub</w:t>
      </w:r>
    </w:p>
    <w:p w:rsidR="00005EB0" w:rsidRPr="007A6A33" w:rsidRDefault="00005EB0" w:rsidP="00005E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 Oświadczam, że nie podlegam wykluczeniu w okolicznościach określonych w …… (podać mającą zastosowanie podstawę wykluczenia z art. 108 ust. 1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 xml:space="preserve">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>spełniłem łącznie wszystkie przesłanki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z art. 110 ust 2 ustawy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>.</w:t>
      </w:r>
    </w:p>
    <w:p w:rsidR="00005EB0" w:rsidRPr="007A6A33" w:rsidRDefault="00005EB0" w:rsidP="00005E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005EB0" w:rsidRPr="007A6A33" w:rsidRDefault="00005EB0" w:rsidP="00005E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5EB0" w:rsidRPr="007A6A33" w:rsidRDefault="00005EB0" w:rsidP="00005E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A6A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005EB0" w:rsidRPr="007A6A33" w:rsidRDefault="00005EB0" w:rsidP="00005EB0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</w:p>
    <w:p w:rsidR="00005EB0" w:rsidRPr="00786820" w:rsidRDefault="00005EB0" w:rsidP="00005EB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86820">
        <w:rPr>
          <w:rFonts w:ascii="Arial" w:hAnsi="Arial" w:cs="Arial"/>
          <w:b/>
          <w:sz w:val="20"/>
          <w:szCs w:val="22"/>
        </w:rPr>
        <w:t>Wnioskuję ponadto, aby Zamawiający samodzielnie pobrał informacje zawarte w bezpłatnych i ogólnodostępnych bazach danych, tj. odpowiednio informacje z Krajowego Rejestru Sądowego (KRS) i/lub Centralnej Ewidencji Informacji o Działalności Gospodarczej (CEIDG).</w:t>
      </w:r>
    </w:p>
    <w:p w:rsidR="00005EB0" w:rsidRPr="007A6A33" w:rsidRDefault="00005EB0" w:rsidP="00005EB0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005EB0" w:rsidRPr="007A6A33" w:rsidRDefault="00005EB0" w:rsidP="00005EB0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005EB0" w:rsidRPr="007A6A33" w:rsidRDefault="00005EB0" w:rsidP="00005EB0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005EB0" w:rsidRPr="007A6A33" w:rsidRDefault="00005EB0" w:rsidP="00005EB0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005EB0" w:rsidRPr="007A6A33" w:rsidRDefault="00005EB0" w:rsidP="00005EB0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005EB0" w:rsidRPr="007A6A33" w:rsidRDefault="00005EB0" w:rsidP="00005EB0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851254" w:rsidRPr="00005EB0" w:rsidRDefault="00851254" w:rsidP="00005EB0"/>
    <w:sectPr w:rsidR="00851254" w:rsidRPr="00005EB0" w:rsidSect="001E6EA9">
      <w:footerReference w:type="default" r:id="rId7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4C" w:rsidRDefault="00471C4C" w:rsidP="00716DB3">
      <w:r>
        <w:separator/>
      </w:r>
    </w:p>
  </w:endnote>
  <w:endnote w:type="continuationSeparator" w:id="0">
    <w:p w:rsidR="00471C4C" w:rsidRDefault="00471C4C" w:rsidP="0071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2D0014" w:rsidRDefault="00716DB3">
        <w:pPr>
          <w:pStyle w:val="Stopka"/>
          <w:jc w:val="right"/>
        </w:pPr>
        <w:r>
          <w:fldChar w:fldCharType="begin"/>
        </w:r>
        <w:r w:rsidR="008679CC">
          <w:instrText>PAGE   \* MERGEFORMAT</w:instrText>
        </w:r>
        <w:r>
          <w:fldChar w:fldCharType="separate"/>
        </w:r>
        <w:r w:rsidR="00005EB0">
          <w:rPr>
            <w:noProof/>
          </w:rPr>
          <w:t>1</w:t>
        </w:r>
        <w:r>
          <w:fldChar w:fldCharType="end"/>
        </w:r>
      </w:p>
    </w:sdtContent>
  </w:sdt>
  <w:p w:rsidR="002D0014" w:rsidRDefault="00471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4C" w:rsidRDefault="00471C4C" w:rsidP="00716DB3">
      <w:r>
        <w:separator/>
      </w:r>
    </w:p>
  </w:footnote>
  <w:footnote w:type="continuationSeparator" w:id="0">
    <w:p w:rsidR="00471C4C" w:rsidRDefault="00471C4C" w:rsidP="00716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E466A"/>
    <w:rsid w:val="00005EB0"/>
    <w:rsid w:val="00021EF2"/>
    <w:rsid w:val="0002692D"/>
    <w:rsid w:val="001029AE"/>
    <w:rsid w:val="00114731"/>
    <w:rsid w:val="001D335B"/>
    <w:rsid w:val="001F4F1F"/>
    <w:rsid w:val="00402ACF"/>
    <w:rsid w:val="00471C4C"/>
    <w:rsid w:val="005410A3"/>
    <w:rsid w:val="006919FD"/>
    <w:rsid w:val="006D1513"/>
    <w:rsid w:val="00716DB3"/>
    <w:rsid w:val="00851254"/>
    <w:rsid w:val="008679CC"/>
    <w:rsid w:val="008E466A"/>
    <w:rsid w:val="00A25395"/>
    <w:rsid w:val="00A33E1D"/>
    <w:rsid w:val="00A6689B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466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8E46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4333</Characters>
  <Application>Microsoft Office Word</Application>
  <DocSecurity>0</DocSecurity>
  <Lines>36</Lines>
  <Paragraphs>10</Paragraphs>
  <ScaleCrop>false</ScaleCrop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2</cp:revision>
  <dcterms:created xsi:type="dcterms:W3CDTF">2021-06-16T10:56:00Z</dcterms:created>
  <dcterms:modified xsi:type="dcterms:W3CDTF">2021-06-16T10:56:00Z</dcterms:modified>
</cp:coreProperties>
</file>